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3990" w14:textId="7F580102" w:rsidR="00114BDB" w:rsidRDefault="005E25DC" w:rsidP="00E1477D">
      <w:pPr>
        <w:jc w:val="center"/>
        <w:rPr>
          <w:b/>
          <w:bCs/>
        </w:rPr>
      </w:pPr>
      <w:r w:rsidRPr="00E1477D">
        <w:rPr>
          <w:b/>
          <w:bCs/>
        </w:rPr>
        <w:t xml:space="preserve">GÜMÜŞHANE İL GÖÇ </w:t>
      </w:r>
      <w:r w:rsidR="00F33A97" w:rsidRPr="00E1477D">
        <w:rPr>
          <w:b/>
          <w:bCs/>
        </w:rPr>
        <w:t>İDARESİ MÜDÜRLÜĞÜ</w:t>
      </w:r>
      <w:r w:rsidR="00E1477D">
        <w:rPr>
          <w:b/>
          <w:bCs/>
        </w:rPr>
        <w:t>’NDE UYGULAMA YAPACAK ÖĞRENCİLER</w:t>
      </w:r>
    </w:p>
    <w:p w14:paraId="78812DB8" w14:textId="77777777" w:rsidR="00E1477D" w:rsidRPr="00E1477D" w:rsidRDefault="00E1477D" w:rsidP="00E1477D">
      <w:pPr>
        <w:jc w:val="center"/>
        <w:rPr>
          <w:b/>
          <w:bCs/>
        </w:rPr>
      </w:pPr>
    </w:p>
    <w:tbl>
      <w:tblPr>
        <w:tblStyle w:val="TabloKlavuzu"/>
        <w:tblW w:w="9096" w:type="dxa"/>
        <w:tblLook w:val="04A0" w:firstRow="1" w:lastRow="0" w:firstColumn="1" w:lastColumn="0" w:noHBand="0" w:noVBand="1"/>
      </w:tblPr>
      <w:tblGrid>
        <w:gridCol w:w="1276"/>
        <w:gridCol w:w="2419"/>
        <w:gridCol w:w="3127"/>
        <w:gridCol w:w="2274"/>
      </w:tblGrid>
      <w:tr w:rsidR="00F33A97" w:rsidRPr="00F33A97" w14:paraId="5F1BDE37" w14:textId="77777777" w:rsidTr="00E1477D">
        <w:trPr>
          <w:trHeight w:val="941"/>
        </w:trPr>
        <w:tc>
          <w:tcPr>
            <w:tcW w:w="1276" w:type="dxa"/>
          </w:tcPr>
          <w:p w14:paraId="75D2B6FE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Sıra No</w:t>
            </w:r>
          </w:p>
        </w:tc>
        <w:tc>
          <w:tcPr>
            <w:tcW w:w="2419" w:type="dxa"/>
          </w:tcPr>
          <w:p w14:paraId="2FC32077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Öğrenci Numarası</w:t>
            </w:r>
          </w:p>
        </w:tc>
        <w:tc>
          <w:tcPr>
            <w:tcW w:w="3127" w:type="dxa"/>
          </w:tcPr>
          <w:p w14:paraId="6BC1482C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Adı Soyadı</w:t>
            </w:r>
          </w:p>
        </w:tc>
        <w:tc>
          <w:tcPr>
            <w:tcW w:w="2274" w:type="dxa"/>
          </w:tcPr>
          <w:p w14:paraId="70FAC31B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Uygulama Günü</w:t>
            </w:r>
          </w:p>
        </w:tc>
      </w:tr>
      <w:tr w:rsidR="00F33A97" w:rsidRPr="00F33A97" w14:paraId="61005002" w14:textId="77777777" w:rsidTr="00E1477D">
        <w:trPr>
          <w:trHeight w:val="714"/>
        </w:trPr>
        <w:tc>
          <w:tcPr>
            <w:tcW w:w="1276" w:type="dxa"/>
          </w:tcPr>
          <w:p w14:paraId="4B28C41D" w14:textId="2FC4F5CF" w:rsidR="00E1477D" w:rsidRPr="00E1477D" w:rsidRDefault="00F33A97" w:rsidP="00E1477D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1</w:t>
            </w:r>
          </w:p>
        </w:tc>
        <w:tc>
          <w:tcPr>
            <w:tcW w:w="2419" w:type="dxa"/>
          </w:tcPr>
          <w:p w14:paraId="75F86818" w14:textId="466482C8" w:rsidR="00F33A97" w:rsidRPr="00F33A97" w:rsidRDefault="004B5BA7" w:rsidP="00F33A97">
            <w:pPr>
              <w:spacing w:after="160" w:line="259" w:lineRule="auto"/>
            </w:pPr>
            <w:r>
              <w:rPr>
                <w:kern w:val="0"/>
                <w14:ligatures w14:val="none"/>
              </w:rPr>
              <w:t>2206122062</w:t>
            </w:r>
          </w:p>
        </w:tc>
        <w:tc>
          <w:tcPr>
            <w:tcW w:w="3127" w:type="dxa"/>
          </w:tcPr>
          <w:p w14:paraId="55BE5F92" w14:textId="2BCC1A5F" w:rsidR="00F33A97" w:rsidRPr="00F33A97" w:rsidRDefault="004B5BA7" w:rsidP="00F33A97">
            <w:pPr>
              <w:spacing w:after="160" w:line="259" w:lineRule="auto"/>
            </w:pPr>
            <w:r>
              <w:t>OKAN PİŞGİN</w:t>
            </w:r>
          </w:p>
        </w:tc>
        <w:tc>
          <w:tcPr>
            <w:tcW w:w="2274" w:type="dxa"/>
          </w:tcPr>
          <w:p w14:paraId="036551D0" w14:textId="281BB92C" w:rsidR="00E1477D" w:rsidRPr="00E1477D" w:rsidRDefault="00046703" w:rsidP="00E1477D">
            <w:pPr>
              <w:spacing w:after="160" w:line="259" w:lineRule="auto"/>
            </w:pPr>
            <w:r w:rsidRPr="00F33A97">
              <w:t>PAZARTESİ</w:t>
            </w:r>
          </w:p>
        </w:tc>
      </w:tr>
      <w:tr w:rsidR="006E1BC1" w:rsidRPr="00F33A97" w14:paraId="47712104" w14:textId="77777777" w:rsidTr="00E1477D">
        <w:trPr>
          <w:trHeight w:val="559"/>
        </w:trPr>
        <w:tc>
          <w:tcPr>
            <w:tcW w:w="1276" w:type="dxa"/>
          </w:tcPr>
          <w:p w14:paraId="3099D0C3" w14:textId="7A4B21B3" w:rsidR="006E1BC1" w:rsidRPr="00E1477D" w:rsidRDefault="00D564C2" w:rsidP="00F33A9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9" w:type="dxa"/>
          </w:tcPr>
          <w:p w14:paraId="17EA8815" w14:textId="3639CDF8" w:rsidR="006E1BC1" w:rsidRPr="00F33A97" w:rsidRDefault="004B5BA7" w:rsidP="00F33A97">
            <w:r>
              <w:rPr>
                <w:kern w:val="0"/>
                <w14:ligatures w14:val="none"/>
              </w:rPr>
              <w:t>2206122</w:t>
            </w:r>
            <w:r w:rsidR="00A959CA">
              <w:rPr>
                <w:kern w:val="0"/>
                <w14:ligatures w14:val="none"/>
              </w:rPr>
              <w:t>045</w:t>
            </w:r>
          </w:p>
        </w:tc>
        <w:tc>
          <w:tcPr>
            <w:tcW w:w="3127" w:type="dxa"/>
          </w:tcPr>
          <w:p w14:paraId="1B734CCC" w14:textId="27572B34" w:rsidR="006E1BC1" w:rsidRPr="00F33A97" w:rsidRDefault="00A959CA" w:rsidP="00F33A97">
            <w:r>
              <w:t>MERTCAN DİKER</w:t>
            </w:r>
          </w:p>
        </w:tc>
        <w:tc>
          <w:tcPr>
            <w:tcW w:w="2274" w:type="dxa"/>
          </w:tcPr>
          <w:p w14:paraId="3155E64F" w14:textId="4BB2D3FE" w:rsidR="006E1BC1" w:rsidRPr="00F33A97" w:rsidRDefault="00046703" w:rsidP="00F33A97">
            <w:r>
              <w:t>SALI</w:t>
            </w:r>
          </w:p>
        </w:tc>
      </w:tr>
      <w:tr w:rsidR="006E1BC1" w:rsidRPr="00F33A97" w14:paraId="1EEA8799" w14:textId="77777777" w:rsidTr="00E1477D">
        <w:trPr>
          <w:trHeight w:val="559"/>
        </w:trPr>
        <w:tc>
          <w:tcPr>
            <w:tcW w:w="1276" w:type="dxa"/>
          </w:tcPr>
          <w:p w14:paraId="562DC523" w14:textId="7DDFF1AD" w:rsidR="006E1BC1" w:rsidRPr="00E1477D" w:rsidRDefault="00D564C2" w:rsidP="00F33A9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19" w:type="dxa"/>
          </w:tcPr>
          <w:p w14:paraId="34F0BFCF" w14:textId="73B00B08" w:rsidR="006E1BC1" w:rsidRPr="00F33A97" w:rsidRDefault="00A959CA" w:rsidP="00F33A97">
            <w:r>
              <w:rPr>
                <w:kern w:val="0"/>
                <w14:ligatures w14:val="none"/>
              </w:rPr>
              <w:t>22061220</w:t>
            </w:r>
            <w:r w:rsidR="00E4046F">
              <w:rPr>
                <w:kern w:val="0"/>
                <w14:ligatures w14:val="none"/>
              </w:rPr>
              <w:t>05</w:t>
            </w:r>
          </w:p>
        </w:tc>
        <w:tc>
          <w:tcPr>
            <w:tcW w:w="3127" w:type="dxa"/>
          </w:tcPr>
          <w:p w14:paraId="12FB37DA" w14:textId="7F7CD032" w:rsidR="006E1BC1" w:rsidRPr="00F33A97" w:rsidRDefault="00E4046F" w:rsidP="00F33A97">
            <w:r>
              <w:t>YASİN ÇETİNER</w:t>
            </w:r>
          </w:p>
        </w:tc>
        <w:tc>
          <w:tcPr>
            <w:tcW w:w="2274" w:type="dxa"/>
          </w:tcPr>
          <w:p w14:paraId="4A9A5CE5" w14:textId="70BF5192" w:rsidR="006E1BC1" w:rsidRPr="00F33A97" w:rsidRDefault="00046703" w:rsidP="00F33A97">
            <w:r>
              <w:t>PERŞEMBE</w:t>
            </w:r>
          </w:p>
        </w:tc>
      </w:tr>
    </w:tbl>
    <w:p w14:paraId="50A8C678" w14:textId="77777777" w:rsidR="00F33A97" w:rsidRPr="00F33A97" w:rsidRDefault="00F33A97" w:rsidP="00F33A97"/>
    <w:sectPr w:rsidR="00F33A97" w:rsidRPr="00F3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8A"/>
    <w:rsid w:val="00046703"/>
    <w:rsid w:val="00114BDB"/>
    <w:rsid w:val="00124A2A"/>
    <w:rsid w:val="001B28D5"/>
    <w:rsid w:val="001C4801"/>
    <w:rsid w:val="0020468A"/>
    <w:rsid w:val="00491804"/>
    <w:rsid w:val="004B5BA7"/>
    <w:rsid w:val="00536A19"/>
    <w:rsid w:val="005E25DC"/>
    <w:rsid w:val="00646DB3"/>
    <w:rsid w:val="00681E99"/>
    <w:rsid w:val="006B6811"/>
    <w:rsid w:val="006E1BC1"/>
    <w:rsid w:val="00742A23"/>
    <w:rsid w:val="007C1AF4"/>
    <w:rsid w:val="00827A56"/>
    <w:rsid w:val="009D481A"/>
    <w:rsid w:val="00A30D5E"/>
    <w:rsid w:val="00A959CA"/>
    <w:rsid w:val="00AD602B"/>
    <w:rsid w:val="00B01B5B"/>
    <w:rsid w:val="00C57BE8"/>
    <w:rsid w:val="00CF138B"/>
    <w:rsid w:val="00D20C4C"/>
    <w:rsid w:val="00D564C2"/>
    <w:rsid w:val="00E1477D"/>
    <w:rsid w:val="00E4046F"/>
    <w:rsid w:val="00F3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917C"/>
  <w15:chartTrackingRefBased/>
  <w15:docId w15:val="{B915FB40-6606-418A-A4DE-463481C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6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6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6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6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6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6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6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6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6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6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68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3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18</cp:revision>
  <dcterms:created xsi:type="dcterms:W3CDTF">2025-10-02T19:33:00Z</dcterms:created>
  <dcterms:modified xsi:type="dcterms:W3CDTF">2026-02-22T18:50:00Z</dcterms:modified>
</cp:coreProperties>
</file>